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9A8A" w14:textId="77777777" w:rsidR="003403F2" w:rsidRPr="00156945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56945">
        <w:rPr>
          <w:rFonts w:ascii="Times New Roman" w:hAnsi="Times New Roman" w:cs="Times New Roman"/>
          <w:bCs/>
          <w:caps/>
          <w:sz w:val="24"/>
          <w:szCs w:val="24"/>
        </w:rPr>
        <w:t>ӘЛ-ФАРАБИ АТЫНДАҒЫ ҚАЗАҚ ҰЛТТЫҚ УНИВЕРСИТЕТІ</w:t>
      </w:r>
    </w:p>
    <w:p w14:paraId="58AB58A1" w14:textId="77777777" w:rsidR="003403F2" w:rsidRPr="00156945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4073F0AE" w14:textId="77777777" w:rsidR="003403F2" w:rsidRPr="00156945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56945">
        <w:rPr>
          <w:rFonts w:ascii="Times New Roman" w:hAnsi="Times New Roman" w:cs="Times New Roman"/>
          <w:bCs/>
          <w:caps/>
          <w:sz w:val="24"/>
          <w:szCs w:val="24"/>
        </w:rPr>
        <w:t>ФИЛОСОФИЯ ЖӘНЕ САЯСАТТАНУ ФАКУЛЬТЕТІ</w:t>
      </w:r>
    </w:p>
    <w:p w14:paraId="3AE51509" w14:textId="77777777" w:rsidR="003403F2" w:rsidRPr="00156945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0164BB3D" w14:textId="77777777" w:rsidR="004475A6" w:rsidRPr="00156945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56945">
        <w:rPr>
          <w:rFonts w:ascii="Times New Roman" w:hAnsi="Times New Roman" w:cs="Times New Roman"/>
          <w:bCs/>
          <w:caps/>
          <w:sz w:val="24"/>
          <w:szCs w:val="24"/>
        </w:rPr>
        <w:t>ӘЛЕУМЕТТАНУ ЖӘНЕ ӘЛЕУМЕТТІК ЖҰМЫС КАФЕДРАСЫ</w:t>
      </w:r>
    </w:p>
    <w:p w14:paraId="106FB2C8" w14:textId="77777777" w:rsidR="004475A6" w:rsidRPr="00156945" w:rsidRDefault="004475A6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282A6F29" w14:textId="77777777" w:rsidR="003403F2" w:rsidRPr="00156945" w:rsidRDefault="004475A6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56945">
        <w:rPr>
          <w:rFonts w:ascii="Times New Roman" w:hAnsi="Times New Roman" w:cs="Times New Roman"/>
          <w:bCs/>
          <w:caps/>
          <w:sz w:val="24"/>
          <w:szCs w:val="24"/>
        </w:rPr>
        <w:br/>
      </w:r>
    </w:p>
    <w:p w14:paraId="7EF74854" w14:textId="77777777" w:rsidR="003403F2" w:rsidRPr="00156945" w:rsidRDefault="003403F2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6F9EAB32" w14:textId="77777777" w:rsidR="003403F2" w:rsidRPr="00156945" w:rsidRDefault="003403F2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51A9C52" w14:textId="77777777" w:rsidR="003403F2" w:rsidRPr="00156945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56945">
        <w:rPr>
          <w:rFonts w:ascii="Times New Roman" w:hAnsi="Times New Roman" w:cs="Times New Roman"/>
          <w:bCs/>
          <w:caps/>
          <w:sz w:val="24"/>
          <w:szCs w:val="24"/>
        </w:rPr>
        <w:t xml:space="preserve">ӘДІСТЕМЕЛІК МАТЕРИАЛДАР </w:t>
      </w:r>
    </w:p>
    <w:p w14:paraId="58EBB2B4" w14:textId="77777777" w:rsidR="004475A6" w:rsidRPr="00156945" w:rsidRDefault="003403F2" w:rsidP="003403F2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56945">
        <w:rPr>
          <w:rFonts w:ascii="Times New Roman" w:hAnsi="Times New Roman" w:cs="Times New Roman"/>
          <w:bCs/>
          <w:caps/>
          <w:sz w:val="24"/>
          <w:szCs w:val="24"/>
        </w:rPr>
        <w:t>ПӘН БОЙЫНША СЕМИНАР САБАҚТАРЫНА</w:t>
      </w:r>
    </w:p>
    <w:p w14:paraId="65339714" w14:textId="77777777" w:rsidR="004475A6" w:rsidRPr="00156945" w:rsidRDefault="004475A6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14:paraId="39409F11" w14:textId="54CB1038" w:rsidR="007A1491" w:rsidRPr="00156945" w:rsidRDefault="005A541F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56945">
        <w:rPr>
          <w:rFonts w:ascii="Times New Roman" w:hAnsi="Times New Roman" w:cs="Times New Roman"/>
          <w:bCs/>
          <w:sz w:val="24"/>
          <w:szCs w:val="24"/>
        </w:rPr>
        <w:t>Қарттарды</w:t>
      </w:r>
      <w:proofErr w:type="spellEnd"/>
      <w:r w:rsidRPr="00156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6945">
        <w:rPr>
          <w:rFonts w:ascii="Times New Roman" w:hAnsi="Times New Roman" w:cs="Times New Roman"/>
          <w:bCs/>
          <w:sz w:val="24"/>
          <w:szCs w:val="24"/>
        </w:rPr>
        <w:t>әлеуметтік</w:t>
      </w:r>
      <w:proofErr w:type="spellEnd"/>
      <w:r w:rsidRPr="00156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6945">
        <w:rPr>
          <w:rFonts w:ascii="Times New Roman" w:hAnsi="Times New Roman" w:cs="Times New Roman"/>
          <w:bCs/>
          <w:sz w:val="24"/>
          <w:szCs w:val="24"/>
        </w:rPr>
        <w:t>қосу</w:t>
      </w:r>
      <w:proofErr w:type="spellEnd"/>
      <w:r w:rsidRPr="00156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6945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156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6945">
        <w:rPr>
          <w:rFonts w:ascii="Times New Roman" w:hAnsi="Times New Roman" w:cs="Times New Roman"/>
          <w:bCs/>
          <w:sz w:val="24"/>
          <w:szCs w:val="24"/>
        </w:rPr>
        <w:t>белсенді</w:t>
      </w:r>
      <w:proofErr w:type="spellEnd"/>
      <w:r w:rsidRPr="00156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6945">
        <w:rPr>
          <w:rFonts w:ascii="Times New Roman" w:hAnsi="Times New Roman" w:cs="Times New Roman"/>
          <w:bCs/>
          <w:sz w:val="24"/>
          <w:szCs w:val="24"/>
        </w:rPr>
        <w:t>ұзақ</w:t>
      </w:r>
      <w:proofErr w:type="spellEnd"/>
      <w:r w:rsidRPr="00156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6945">
        <w:rPr>
          <w:rFonts w:ascii="Times New Roman" w:hAnsi="Times New Roman" w:cs="Times New Roman"/>
          <w:bCs/>
          <w:sz w:val="24"/>
          <w:szCs w:val="24"/>
        </w:rPr>
        <w:t>өмір</w:t>
      </w:r>
      <w:proofErr w:type="spellEnd"/>
      <w:r w:rsidRPr="0015694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56945">
        <w:rPr>
          <w:rFonts w:ascii="Times New Roman" w:hAnsi="Times New Roman" w:cs="Times New Roman"/>
          <w:bCs/>
          <w:sz w:val="24"/>
          <w:szCs w:val="24"/>
        </w:rPr>
        <w:t>сүру</w:t>
      </w:r>
      <w:proofErr w:type="spellEnd"/>
    </w:p>
    <w:p w14:paraId="0D3A16BA" w14:textId="77777777" w:rsidR="005A541F" w:rsidRPr="00156945" w:rsidRDefault="005A541F" w:rsidP="004475A6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777DDBB4" w14:textId="61CE3DFE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6945">
        <w:rPr>
          <w:rFonts w:ascii="Times New Roman" w:hAnsi="Times New Roman" w:cs="Times New Roman"/>
          <w:sz w:val="24"/>
          <w:szCs w:val="24"/>
        </w:rPr>
        <w:t xml:space="preserve"> </w:t>
      </w:r>
      <w:r w:rsidR="005A541F" w:rsidRPr="00156945">
        <w:rPr>
          <w:rFonts w:ascii="Times New Roman" w:hAnsi="Times New Roman" w:cs="Times New Roman"/>
          <w:sz w:val="24"/>
          <w:szCs w:val="24"/>
        </w:rPr>
        <w:t xml:space="preserve">7M11404 – </w:t>
      </w:r>
      <w:proofErr w:type="spellStart"/>
      <w:r w:rsidR="005A541F" w:rsidRPr="00156945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="005A541F" w:rsidRPr="0015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41F" w:rsidRPr="00156945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="005A541F" w:rsidRPr="0015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41F" w:rsidRPr="00156945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5A541F" w:rsidRPr="0015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541F" w:rsidRPr="00156945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="005A541F" w:rsidRPr="00156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56945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56945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</w:p>
    <w:p w14:paraId="3262872C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E86EE4" w14:textId="6D2188E8" w:rsidR="004475A6" w:rsidRPr="00156945" w:rsidRDefault="003403F2" w:rsidP="004475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6945">
        <w:rPr>
          <w:rFonts w:ascii="Times New Roman" w:hAnsi="Times New Roman" w:cs="Times New Roman"/>
          <w:sz w:val="24"/>
          <w:szCs w:val="24"/>
        </w:rPr>
        <w:t>Құрастырушы</w:t>
      </w:r>
      <w:proofErr w:type="spellEnd"/>
      <w:r w:rsidRPr="0015694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92300" w:rsidRPr="00156945">
        <w:rPr>
          <w:rFonts w:ascii="Times New Roman" w:hAnsi="Times New Roman" w:cs="Times New Roman"/>
          <w:sz w:val="24"/>
          <w:szCs w:val="24"/>
        </w:rPr>
        <w:t>Мамытканов</w:t>
      </w:r>
      <w:proofErr w:type="spellEnd"/>
      <w:r w:rsidR="00892300" w:rsidRPr="00156945">
        <w:rPr>
          <w:rFonts w:ascii="Times New Roman" w:hAnsi="Times New Roman" w:cs="Times New Roman"/>
          <w:sz w:val="24"/>
          <w:szCs w:val="24"/>
        </w:rPr>
        <w:t xml:space="preserve"> Д.К.</w:t>
      </w:r>
    </w:p>
    <w:p w14:paraId="57F2D461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CA65E2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B33E03" w14:textId="77777777" w:rsidR="003403F2" w:rsidRPr="00156945" w:rsidRDefault="003403F2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5EA153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5FDBC0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7E0C20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A3E404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6F56BA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5F0AE3" w14:textId="77777777" w:rsidR="00A355DC" w:rsidRPr="00156945" w:rsidRDefault="00A355DC" w:rsidP="00A355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31A745" w14:textId="77777777" w:rsidR="00A355DC" w:rsidRPr="00156945" w:rsidRDefault="00A355DC" w:rsidP="00A355DC">
      <w:pPr>
        <w:pStyle w:val="Default"/>
        <w:rPr>
          <w:sz w:val="26"/>
          <w:szCs w:val="26"/>
        </w:rPr>
      </w:pPr>
      <w:r w:rsidRPr="00156945">
        <w:rPr>
          <w:b/>
          <w:bCs/>
        </w:rPr>
        <w:t xml:space="preserve">ПОӘК </w:t>
      </w:r>
      <w:proofErr w:type="spellStart"/>
      <w:r w:rsidRPr="00156945">
        <w:rPr>
          <w:b/>
          <w:bCs/>
        </w:rPr>
        <w:t>бекітілген</w:t>
      </w:r>
      <w:proofErr w:type="spellEnd"/>
      <w:r w:rsidRPr="00156945">
        <w:rPr>
          <w:b/>
          <w:bCs/>
        </w:rPr>
        <w:t xml:space="preserve">: </w:t>
      </w:r>
    </w:p>
    <w:p w14:paraId="2AEABED6" w14:textId="77777777" w:rsidR="00A355DC" w:rsidRPr="00156945" w:rsidRDefault="00A355DC" w:rsidP="00A355DC">
      <w:pPr>
        <w:pStyle w:val="Default"/>
      </w:pPr>
      <w:proofErr w:type="spellStart"/>
      <w:r w:rsidRPr="00156945">
        <w:t>Ғылыми</w:t>
      </w:r>
      <w:proofErr w:type="spellEnd"/>
      <w:r w:rsidRPr="00156945">
        <w:t xml:space="preserve"> </w:t>
      </w:r>
      <w:proofErr w:type="spellStart"/>
      <w:r w:rsidRPr="00156945">
        <w:t>кеңес</w:t>
      </w:r>
      <w:proofErr w:type="spellEnd"/>
      <w:r w:rsidRPr="00156945">
        <w:t xml:space="preserve"> </w:t>
      </w:r>
      <w:proofErr w:type="spellStart"/>
      <w:r w:rsidRPr="00156945">
        <w:t>отырысында</w:t>
      </w:r>
      <w:proofErr w:type="spellEnd"/>
      <w:r w:rsidRPr="00156945">
        <w:t xml:space="preserve"> </w:t>
      </w:r>
    </w:p>
    <w:p w14:paraId="0AA7D723" w14:textId="77777777" w:rsidR="00A355DC" w:rsidRPr="00156945" w:rsidRDefault="00A355DC" w:rsidP="00A355DC">
      <w:pPr>
        <w:pStyle w:val="Default"/>
      </w:pPr>
      <w:r w:rsidRPr="00156945">
        <w:t xml:space="preserve">философия </w:t>
      </w:r>
      <w:proofErr w:type="spellStart"/>
      <w:r w:rsidRPr="00156945">
        <w:t>және</w:t>
      </w:r>
      <w:proofErr w:type="spellEnd"/>
      <w:r w:rsidRPr="00156945">
        <w:t xml:space="preserve"> </w:t>
      </w:r>
      <w:proofErr w:type="spellStart"/>
      <w:r w:rsidRPr="00156945">
        <w:t>саясаттану</w:t>
      </w:r>
      <w:proofErr w:type="spellEnd"/>
      <w:r w:rsidRPr="00156945">
        <w:t xml:space="preserve"> </w:t>
      </w:r>
      <w:proofErr w:type="spellStart"/>
      <w:r w:rsidRPr="00156945">
        <w:t>факультеті</w:t>
      </w:r>
      <w:proofErr w:type="spellEnd"/>
    </w:p>
    <w:p w14:paraId="63F50073" w14:textId="27C6E690" w:rsidR="00A355DC" w:rsidRPr="00156945" w:rsidRDefault="00A355DC" w:rsidP="00A355DC">
      <w:pPr>
        <w:pStyle w:val="Default"/>
      </w:pPr>
      <w:r w:rsidRPr="00156945">
        <w:rPr>
          <w:i/>
          <w:iCs/>
        </w:rPr>
        <w:t>Протокол № 1</w:t>
      </w:r>
      <w:r w:rsidR="004F3F68" w:rsidRPr="00156945">
        <w:rPr>
          <w:i/>
          <w:iCs/>
          <w:lang w:val="kk-KZ"/>
        </w:rPr>
        <w:t>2</w:t>
      </w:r>
      <w:r w:rsidRPr="00156945">
        <w:rPr>
          <w:i/>
          <w:iCs/>
        </w:rPr>
        <w:t>, 26. 06.202</w:t>
      </w:r>
      <w:r w:rsidR="005A541F" w:rsidRPr="00156945">
        <w:rPr>
          <w:i/>
          <w:iCs/>
          <w:lang w:val="kk-KZ"/>
        </w:rPr>
        <w:t xml:space="preserve">6 </w:t>
      </w:r>
      <w:r w:rsidRPr="00156945">
        <w:rPr>
          <w:i/>
          <w:iCs/>
        </w:rPr>
        <w:t xml:space="preserve">ж. </w:t>
      </w:r>
    </w:p>
    <w:p w14:paraId="491F3875" w14:textId="77777777" w:rsidR="00A355DC" w:rsidRPr="00156945" w:rsidRDefault="00A355DC" w:rsidP="00A355DC">
      <w:pPr>
        <w:pStyle w:val="Default"/>
        <w:rPr>
          <w:b/>
          <w:bCs/>
        </w:rPr>
      </w:pPr>
      <w:proofErr w:type="spellStart"/>
      <w:r w:rsidRPr="00156945">
        <w:rPr>
          <w:b/>
          <w:bCs/>
        </w:rPr>
        <w:t>Қарастырылған</w:t>
      </w:r>
      <w:proofErr w:type="spellEnd"/>
      <w:r w:rsidRPr="00156945">
        <w:rPr>
          <w:b/>
          <w:bCs/>
        </w:rPr>
        <w:t xml:space="preserve"> </w:t>
      </w:r>
      <w:proofErr w:type="spellStart"/>
      <w:r w:rsidRPr="00156945">
        <w:rPr>
          <w:b/>
          <w:bCs/>
        </w:rPr>
        <w:t>және</w:t>
      </w:r>
      <w:proofErr w:type="spellEnd"/>
      <w:r w:rsidRPr="00156945">
        <w:rPr>
          <w:b/>
          <w:bCs/>
        </w:rPr>
        <w:t xml:space="preserve"> </w:t>
      </w:r>
      <w:proofErr w:type="spellStart"/>
      <w:r w:rsidRPr="00156945">
        <w:rPr>
          <w:b/>
          <w:bCs/>
        </w:rPr>
        <w:t>ұсынылған</w:t>
      </w:r>
      <w:proofErr w:type="spellEnd"/>
      <w:r w:rsidRPr="00156945">
        <w:rPr>
          <w:b/>
          <w:bCs/>
        </w:rPr>
        <w:t xml:space="preserve"> </w:t>
      </w:r>
    </w:p>
    <w:p w14:paraId="4DC5C3EF" w14:textId="77777777" w:rsidR="00A355DC" w:rsidRPr="00156945" w:rsidRDefault="00A355DC" w:rsidP="00A355DC">
      <w:pPr>
        <w:pStyle w:val="Default"/>
        <w:rPr>
          <w:bCs/>
        </w:rPr>
      </w:pPr>
      <w:proofErr w:type="spellStart"/>
      <w:r w:rsidRPr="00156945">
        <w:rPr>
          <w:bCs/>
        </w:rPr>
        <w:t>Әлеуметтану</w:t>
      </w:r>
      <w:proofErr w:type="spellEnd"/>
      <w:r w:rsidRPr="00156945">
        <w:rPr>
          <w:bCs/>
        </w:rPr>
        <w:t xml:space="preserve"> </w:t>
      </w:r>
      <w:proofErr w:type="spellStart"/>
      <w:r w:rsidRPr="00156945">
        <w:rPr>
          <w:bCs/>
        </w:rPr>
        <w:t>және</w:t>
      </w:r>
      <w:proofErr w:type="spellEnd"/>
      <w:r w:rsidRPr="00156945">
        <w:rPr>
          <w:bCs/>
        </w:rPr>
        <w:t xml:space="preserve"> </w:t>
      </w:r>
      <w:proofErr w:type="spellStart"/>
      <w:r w:rsidRPr="00156945">
        <w:rPr>
          <w:bCs/>
        </w:rPr>
        <w:t>әлеуметтік</w:t>
      </w:r>
      <w:proofErr w:type="spellEnd"/>
      <w:r w:rsidRPr="00156945">
        <w:rPr>
          <w:bCs/>
        </w:rPr>
        <w:t xml:space="preserve"> </w:t>
      </w:r>
      <w:proofErr w:type="spellStart"/>
      <w:r w:rsidRPr="00156945">
        <w:rPr>
          <w:bCs/>
        </w:rPr>
        <w:t>жұмыс</w:t>
      </w:r>
      <w:proofErr w:type="spellEnd"/>
      <w:r w:rsidRPr="00156945">
        <w:rPr>
          <w:bCs/>
        </w:rPr>
        <w:t xml:space="preserve"> </w:t>
      </w:r>
      <w:proofErr w:type="spellStart"/>
      <w:r w:rsidRPr="00156945">
        <w:rPr>
          <w:bCs/>
        </w:rPr>
        <w:t>кафедрасының</w:t>
      </w:r>
      <w:proofErr w:type="spellEnd"/>
    </w:p>
    <w:p w14:paraId="36FA8316" w14:textId="4E499613" w:rsidR="00A355DC" w:rsidRPr="00156945" w:rsidRDefault="00A355DC" w:rsidP="00A355DC">
      <w:pPr>
        <w:pStyle w:val="Default"/>
      </w:pPr>
      <w:r w:rsidRPr="00156945">
        <w:rPr>
          <w:i/>
          <w:iCs/>
        </w:rPr>
        <w:t>Протокол № 1</w:t>
      </w:r>
      <w:r w:rsidR="004F3F68" w:rsidRPr="00156945">
        <w:rPr>
          <w:i/>
          <w:iCs/>
        </w:rPr>
        <w:t>1</w:t>
      </w:r>
      <w:r w:rsidRPr="00156945">
        <w:rPr>
          <w:i/>
          <w:iCs/>
        </w:rPr>
        <w:t>,</w:t>
      </w:r>
      <w:r w:rsidRPr="00156945">
        <w:t xml:space="preserve"> </w:t>
      </w:r>
      <w:r w:rsidR="004F3F68" w:rsidRPr="00156945">
        <w:t>16</w:t>
      </w:r>
      <w:r w:rsidRPr="00156945">
        <w:rPr>
          <w:i/>
          <w:iCs/>
        </w:rPr>
        <w:t>.06.202</w:t>
      </w:r>
      <w:r w:rsidR="005A541F" w:rsidRPr="00156945">
        <w:rPr>
          <w:i/>
          <w:iCs/>
          <w:lang w:val="kk-KZ"/>
        </w:rPr>
        <w:t>6</w:t>
      </w:r>
      <w:r w:rsidRPr="00156945">
        <w:rPr>
          <w:i/>
          <w:iCs/>
        </w:rPr>
        <w:t xml:space="preserve"> ж. </w:t>
      </w:r>
    </w:p>
    <w:p w14:paraId="4383C5F9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4EB946" w14:textId="77777777" w:rsidR="00255E29" w:rsidRPr="00156945" w:rsidRDefault="00255E29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2687C6" w14:textId="77777777" w:rsidR="00255E29" w:rsidRPr="00156945" w:rsidRDefault="00255E29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338C7F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A1CE9C" w14:textId="2D3D7AB4" w:rsidR="004475A6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9907EF" w14:textId="4BD22CAC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089BF3" w14:textId="3A538E79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8D7F97" w14:textId="79649034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FD1E9E" w14:textId="068C5377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6ABB52" w14:textId="29A11062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FE400B" w14:textId="0EEBA191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A1FAAA" w14:textId="611A0E11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A98DD" w14:textId="28E730CD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7EC22" w14:textId="0A3AAF05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58FE0E" w14:textId="59170B24" w:rsid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35CC9" w14:textId="77777777" w:rsidR="00156945" w:rsidRPr="00156945" w:rsidRDefault="00156945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B8014C9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AA1BE4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FCCE7F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8AC1B8" w14:textId="25546D0E" w:rsidR="004475A6" w:rsidRPr="00156945" w:rsidRDefault="005A541F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56945">
        <w:rPr>
          <w:rFonts w:ascii="Times New Roman" w:hAnsi="Times New Roman" w:cs="Times New Roman"/>
          <w:sz w:val="24"/>
          <w:szCs w:val="24"/>
        </w:rPr>
        <w:t>Алматы, 202</w:t>
      </w:r>
      <w:r w:rsidRPr="00156945">
        <w:rPr>
          <w:rFonts w:ascii="Times New Roman" w:hAnsi="Times New Roman" w:cs="Times New Roman"/>
          <w:sz w:val="24"/>
          <w:szCs w:val="24"/>
          <w:lang w:val="kk-KZ"/>
        </w:rPr>
        <w:t>6</w:t>
      </w:r>
    </w:p>
    <w:p w14:paraId="1E3672AF" w14:textId="77777777" w:rsidR="004475A6" w:rsidRPr="00156945" w:rsidRDefault="004475A6" w:rsidP="00447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25EE4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Семинар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№1</w:t>
      </w:r>
    </w:p>
    <w:p w14:paraId="7F0F56DF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Қарттарды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қосу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белсенді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ұзақ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өмір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сүру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пәніне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кіріспе</w:t>
      </w:r>
      <w:proofErr w:type="spellEnd"/>
    </w:p>
    <w:p w14:paraId="0A84A792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Студенттерді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пәннің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мазмұнымен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ұғымдарымен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ғылыми-теориялық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негіздерімен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</w:rPr>
        <w:t>таныстыру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1D3793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1E9CA55" w14:textId="77777777" w:rsidR="00156945" w:rsidRPr="00156945" w:rsidRDefault="00156945" w:rsidP="001569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ұғымының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мәні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104071A" w14:textId="77777777" w:rsidR="00156945" w:rsidRPr="00156945" w:rsidRDefault="00156945" w:rsidP="001569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ұзақ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сүру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тұжырымдамасы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29163AF" w14:textId="77777777" w:rsidR="00156945" w:rsidRPr="00156945" w:rsidRDefault="00156945" w:rsidP="001569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қосу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теориясының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қағидалары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EAA1859" w14:textId="77777777" w:rsidR="00156945" w:rsidRPr="00156945" w:rsidRDefault="00156945" w:rsidP="0015694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жүйесінің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ерекшеліктері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E74FE33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948CBA3" w14:textId="77777777" w:rsidR="00156945" w:rsidRPr="00156945" w:rsidRDefault="00156945" w:rsidP="001569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ұзақ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сүру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тұжырымдамасына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8B8EF47" w14:textId="77777777" w:rsidR="00156945" w:rsidRPr="00156945" w:rsidRDefault="00156945" w:rsidP="0015694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демографиялық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үрдісіне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қатысты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статистикалық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мәліметтерді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жинақтау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9C04014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C5E2753">
          <v:rect id="_x0000_i1095" style="width:0;height:1.5pt" o:hralign="center" o:hrstd="t" o:hr="t" fillcolor="#a0a0a0" stroked="f"/>
        </w:pict>
      </w:r>
    </w:p>
    <w:p w14:paraId="2F66E51B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№2</w:t>
      </w:r>
    </w:p>
    <w:p w14:paraId="19700C3C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әлеуметтік-демографиялық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ерекшеліктері</w:t>
      </w:r>
      <w:proofErr w:type="spellEnd"/>
    </w:p>
    <w:p w14:paraId="7A9221F3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Халықтың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үрдісінің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демографиялық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аспектілерін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32D6468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F71D0D0" w14:textId="77777777" w:rsidR="00156945" w:rsidRPr="00156945" w:rsidRDefault="00156945" w:rsidP="001569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Демографиялық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түсінігі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C6465AD" w14:textId="77777777" w:rsidR="00156945" w:rsidRPr="00156945" w:rsidRDefault="00156945" w:rsidP="001569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Әлемдегі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тенденциялары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29D5478" w14:textId="77777777" w:rsidR="00156945" w:rsidRPr="00156945" w:rsidRDefault="00156945" w:rsidP="001569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салдары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8BE6964" w14:textId="77777777" w:rsidR="00156945" w:rsidRPr="00156945" w:rsidRDefault="00156945" w:rsidP="0015694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Егде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жастағы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халықтың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құрылымы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BDE0D73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0B6D2D0" w14:textId="77777777" w:rsidR="00156945" w:rsidRPr="00156945" w:rsidRDefault="00156945" w:rsidP="001569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басқа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елдердің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демографиялық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көрсеткіштерін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0C24DD5" w14:textId="77777777" w:rsidR="00156945" w:rsidRPr="00156945" w:rsidRDefault="00156945" w:rsidP="0015694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еңбек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нарығына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әсері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туралы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презентация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дайындау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93096CF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31770B9">
          <v:rect id="_x0000_i1096" style="width:0;height:1.5pt" o:hralign="center" o:hrstd="t" o:hr="t" fillcolor="#a0a0a0" stroked="f"/>
        </w:pict>
      </w:r>
    </w:p>
    <w:p w14:paraId="2816400B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№3</w:t>
      </w:r>
    </w:p>
    <w:p w14:paraId="78A3AC5A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Қарттықтың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теориялары</w:t>
      </w:r>
      <w:proofErr w:type="spellEnd"/>
    </w:p>
    <w:p w14:paraId="3A17E80A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түсіндіретін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теорияларды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меңгеру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22D9E7A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B2575CD" w14:textId="77777777" w:rsidR="00156945" w:rsidRPr="00156945" w:rsidRDefault="00156945" w:rsidP="001569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Ажыратылу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теориясы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7251E41" w14:textId="77777777" w:rsidR="00156945" w:rsidRPr="00156945" w:rsidRDefault="00156945" w:rsidP="001569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Белсенділік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теориясы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60662EE" w14:textId="77777777" w:rsidR="00156945" w:rsidRPr="00156945" w:rsidRDefault="00156945" w:rsidP="001569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Үздіксіздік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теориясы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E0E0A98" w14:textId="77777777" w:rsidR="00156945" w:rsidRPr="00156945" w:rsidRDefault="00156945" w:rsidP="0015694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алмасу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теориясы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BB943A8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D656716" w14:textId="77777777" w:rsidR="00156945" w:rsidRPr="00156945" w:rsidRDefault="00156945" w:rsidP="001569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Теориялардың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артықшылықтары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кемшіліктерін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салыстыру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63095C7" w14:textId="77777777" w:rsidR="00156945" w:rsidRPr="00156945" w:rsidRDefault="00156945" w:rsidP="0015694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Кейс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0EEC484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54C2D51">
          <v:rect id="_x0000_i1097" style="width:0;height:1.5pt" o:hralign="center" o:hrstd="t" o:hr="t" fillcolor="#a0a0a0" stroked="f"/>
        </w:pict>
      </w:r>
    </w:p>
    <w:p w14:paraId="72F5D1E5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№4</w:t>
      </w:r>
    </w:p>
    <w:p w14:paraId="5B822524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мәртебесі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рөлдері</w:t>
      </w:r>
      <w:proofErr w:type="spellEnd"/>
    </w:p>
    <w:p w14:paraId="2AD7C619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Егде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жастағы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адамдардың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қоғамдағы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орны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рөлдерін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анықтау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2D775C3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ECD9B06" w14:textId="77777777" w:rsidR="00156945" w:rsidRPr="00156945" w:rsidRDefault="00156945" w:rsidP="001569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мәртебесі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0C0FF37" w14:textId="77777777" w:rsidR="00156945" w:rsidRPr="00156945" w:rsidRDefault="00156945" w:rsidP="001569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Отбасындағы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рөлі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70B7FC8" w14:textId="77777777" w:rsidR="00156945" w:rsidRPr="00156945" w:rsidRDefault="00156945" w:rsidP="001569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Қоғамдық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қатысу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ерекшеліктері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F31C1DF" w14:textId="77777777" w:rsidR="00156945" w:rsidRPr="00156945" w:rsidRDefault="00156945" w:rsidP="0015694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Ұрпақаралық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байланыстар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2E75F6B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1444E1B" w14:textId="77777777" w:rsidR="00156945" w:rsidRPr="00156945" w:rsidRDefault="00156945" w:rsidP="001569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Эссе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: «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Қазіргі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қоғамдағы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рөлі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». </w:t>
      </w:r>
    </w:p>
    <w:p w14:paraId="44755187" w14:textId="77777777" w:rsidR="00156945" w:rsidRPr="00156945" w:rsidRDefault="00156945" w:rsidP="001569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Пікірталас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ұйымдастыру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3C57B36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66735A89">
          <v:rect id="_x0000_i1098" style="width:0;height:1.5pt" o:hralign="center" o:hrstd="t" o:hr="t" fillcolor="#a0a0a0" stroked="f"/>
        </w:pict>
      </w:r>
    </w:p>
    <w:p w14:paraId="2A14B849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№5</w:t>
      </w:r>
    </w:p>
    <w:p w14:paraId="77EE910C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ұзақ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сүрудің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халықаралық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тұжырымдамалары</w:t>
      </w:r>
      <w:proofErr w:type="spellEnd"/>
    </w:p>
    <w:p w14:paraId="163F72F9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Халықаралық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тәжірибені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1B2A6671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4A8C86E" w14:textId="77777777" w:rsidR="00156945" w:rsidRPr="00156945" w:rsidRDefault="00156945" w:rsidP="001569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ДДСҰ-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ның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тұжырымдамасы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A1DF376" w14:textId="77777777" w:rsidR="00156945" w:rsidRPr="00156945" w:rsidRDefault="00156945" w:rsidP="001569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Мадрид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халықаралық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іс-қимыл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жоспары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A11C4FF" w14:textId="77777777" w:rsidR="00156945" w:rsidRPr="00156945" w:rsidRDefault="00156945" w:rsidP="001569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Тұрақты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даму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мақсаттары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6BF16EB" w14:textId="77777777" w:rsidR="00156945" w:rsidRPr="00156945" w:rsidRDefault="00156945" w:rsidP="001569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Әлемдік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тәжірибе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BDF1C9F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959E524" w14:textId="77777777" w:rsidR="00156945" w:rsidRPr="00156945" w:rsidRDefault="00156945" w:rsidP="001569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елдің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тәжірибесіне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шолу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8B866B4" w14:textId="77777777" w:rsidR="00156945" w:rsidRPr="00156945" w:rsidRDefault="00156945" w:rsidP="0015694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SWOT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жүргізу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548CBF2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pict w14:anchorId="72651900">
          <v:rect id="_x0000_i1099" style="width:0;height:1.5pt" o:hralign="center" o:hrstd="t" o:hr="t" fillcolor="#a0a0a0" stroked="f"/>
        </w:pict>
      </w:r>
    </w:p>
    <w:p w14:paraId="04C50AD7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№6</w:t>
      </w:r>
    </w:p>
    <w:p w14:paraId="163D7A67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әл-ауқаты</w:t>
      </w:r>
      <w:proofErr w:type="spellEnd"/>
    </w:p>
    <w:p w14:paraId="4F8D7FE8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бағалау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көрсеткіштерін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270D3DB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D7C339A" w14:textId="77777777" w:rsidR="00156945" w:rsidRPr="00156945" w:rsidRDefault="00156945" w:rsidP="001569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ұғымы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0D479E1" w14:textId="77777777" w:rsidR="00156945" w:rsidRPr="00156945" w:rsidRDefault="00156945" w:rsidP="001569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Әл-ауқат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көрсеткіштері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254A2E6" w14:textId="77777777" w:rsidR="00156945" w:rsidRPr="00156945" w:rsidRDefault="00156945" w:rsidP="001569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Субъективті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объективті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бағалау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3FA3C8E" w14:textId="77777777" w:rsidR="00156945" w:rsidRPr="00156945" w:rsidRDefault="00156945" w:rsidP="0015694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факторлары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1F1D5C0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5A1E923" w14:textId="77777777" w:rsidR="00156945" w:rsidRPr="00156945" w:rsidRDefault="00156945" w:rsidP="0015694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сапасын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бағалау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шкалаларын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қарастыру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F79BB03" w14:textId="77777777" w:rsidR="00156945" w:rsidRPr="00156945" w:rsidRDefault="00156945" w:rsidP="0015694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Кейс-талдау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C081DA9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2B7D1009">
          <v:rect id="_x0000_i1100" style="width:0;height:1.5pt" o:hralign="center" o:hrstd="t" o:hr="t" fillcolor="#a0a0a0" stroked="f"/>
        </w:pict>
      </w:r>
    </w:p>
    <w:p w14:paraId="7E669F60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№7</w:t>
      </w:r>
    </w:p>
    <w:p w14:paraId="41FD34EA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денсаулығын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сақтау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нығайту</w:t>
      </w:r>
      <w:proofErr w:type="spellEnd"/>
    </w:p>
    <w:p w14:paraId="29E3C568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денсаулықтың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рөлін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түсіну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218FCCD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33A70C08" w14:textId="77777777" w:rsidR="00156945" w:rsidRPr="00156945" w:rsidRDefault="00156945" w:rsidP="0015694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Салауатты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қартаю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A85544B" w14:textId="77777777" w:rsidR="00156945" w:rsidRPr="00156945" w:rsidRDefault="00156945" w:rsidP="0015694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Денсаулық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сақтау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жүйесінің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рөлі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7FF7C5D" w14:textId="77777777" w:rsidR="00156945" w:rsidRPr="00156945" w:rsidRDefault="00156945" w:rsidP="0015694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Профилактикалық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бағдарламалар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F52E1AF" w14:textId="77777777" w:rsidR="00156945" w:rsidRPr="00156945" w:rsidRDefault="00156945" w:rsidP="0015694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Гериатриялық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қызметтер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9A8F7FA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23DFFF8" w14:textId="77777777" w:rsidR="00156945" w:rsidRPr="00156945" w:rsidRDefault="00156945" w:rsidP="0015694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гериатриялық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көмекті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F91B83E" w14:textId="77777777" w:rsidR="00156945" w:rsidRPr="00156945" w:rsidRDefault="00156945" w:rsidP="0015694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Инфографика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әзірлеу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455F2A0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7DCE6A2">
          <v:rect id="_x0000_i1101" style="width:0;height:1.5pt" o:hralign="center" o:hrstd="t" o:hr="t" fillcolor="#a0a0a0" stroked="f"/>
        </w:pict>
      </w:r>
    </w:p>
    <w:p w14:paraId="70499E44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№8</w:t>
      </w:r>
    </w:p>
    <w:p w14:paraId="5349951B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оқшаулануы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жалғыздық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мәселесі</w:t>
      </w:r>
      <w:proofErr w:type="spellEnd"/>
    </w:p>
    <w:p w14:paraId="48EA1722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оқшаулану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факторларын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анықтау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7864386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4D95328" w14:textId="77777777" w:rsidR="00156945" w:rsidRPr="00156945" w:rsidRDefault="00156945" w:rsidP="001569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оқшаулану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ұғымы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057F974" w14:textId="77777777" w:rsidR="00156945" w:rsidRPr="00156945" w:rsidRDefault="00156945" w:rsidP="001569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Жалғыздықтың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себептері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A099B67" w14:textId="77777777" w:rsidR="00156945" w:rsidRPr="00156945" w:rsidRDefault="00156945" w:rsidP="001569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Психологиялық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салдары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D9B841B" w14:textId="77777777" w:rsidR="00156945" w:rsidRPr="00156945" w:rsidRDefault="00156945" w:rsidP="0015694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Алдын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алу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шаралары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227B06F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7A88E1A" w14:textId="77777777" w:rsidR="00156945" w:rsidRPr="00156945" w:rsidRDefault="00156945" w:rsidP="0015694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Кейс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шешу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8607E59" w14:textId="77777777" w:rsidR="00156945" w:rsidRPr="00156945" w:rsidRDefault="00156945" w:rsidP="0015694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жоба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ұсыну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8DBDC65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088CBFC">
          <v:rect id="_x0000_i1102" style="width:0;height:1.5pt" o:hralign="center" o:hrstd="t" o:hr="t" fillcolor="#a0a0a0" stroked="f"/>
        </w:pict>
      </w:r>
    </w:p>
    <w:p w14:paraId="35A2F425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№9</w:t>
      </w:r>
    </w:p>
    <w:p w14:paraId="477D0708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жүйесі</w:t>
      </w:r>
      <w:proofErr w:type="spellEnd"/>
    </w:p>
    <w:p w14:paraId="2283A4B6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қызметтердің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түрлері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механизмдерін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F5295B0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E4543ED" w14:textId="77777777" w:rsidR="00156945" w:rsidRPr="00156945" w:rsidRDefault="00156945" w:rsidP="0015694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түрлері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24B9D6A" w14:textId="77777777" w:rsidR="00156945" w:rsidRPr="00156945" w:rsidRDefault="00156945" w:rsidP="0015694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Үйде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9E29577" w14:textId="77777777" w:rsidR="00156945" w:rsidRPr="00156945" w:rsidRDefault="00156945" w:rsidP="0015694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Арнаулы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қызметтер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48CEBA6" w14:textId="77777777" w:rsidR="00156945" w:rsidRPr="00156945" w:rsidRDefault="00156945" w:rsidP="0015694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ҮЕҰ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D38E4B2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AAA4CA3" w14:textId="77777777" w:rsidR="00156945" w:rsidRPr="00156945" w:rsidRDefault="00156945" w:rsidP="0015694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көрсету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мекемесіне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жасау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24B1075" w14:textId="77777777" w:rsidR="00156945" w:rsidRPr="00156945" w:rsidRDefault="00156945" w:rsidP="0015694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Нормативтік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құжаттарды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қарастыру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4C35376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4B067B8E">
          <v:rect id="_x0000_i1103" style="width:0;height:1.5pt" o:hralign="center" o:hrstd="t" o:hr="t" fillcolor="#a0a0a0" stroked="f"/>
        </w:pict>
      </w:r>
    </w:p>
    <w:p w14:paraId="1465B28E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№10</w:t>
      </w:r>
    </w:p>
    <w:p w14:paraId="1C7FBF84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цифрлық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инклюзиясы</w:t>
      </w:r>
      <w:proofErr w:type="spellEnd"/>
    </w:p>
    <w:p w14:paraId="6BE2DAD4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Цифрлық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технологияларды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пайдаланудың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маңызын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анықтау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8F1F9D6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60A8CA3" w14:textId="77777777" w:rsidR="00156945" w:rsidRPr="00156945" w:rsidRDefault="00156945" w:rsidP="0015694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Цифрлық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теңсіздік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DC239D6" w14:textId="77777777" w:rsidR="00156945" w:rsidRPr="00156945" w:rsidRDefault="00156945" w:rsidP="0015694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Цифрлық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сауаттылық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F317A84" w14:textId="77777777" w:rsidR="00156945" w:rsidRPr="00156945" w:rsidRDefault="00156945" w:rsidP="0015694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Онлайн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қызметтерге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қолжетімділік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836077F" w14:textId="77777777" w:rsidR="00156945" w:rsidRPr="00156945" w:rsidRDefault="00156945" w:rsidP="0015694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Қауіпсіздік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мәселелері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BCA828F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2FF5F40" w14:textId="77777777" w:rsidR="00156945" w:rsidRPr="00156945" w:rsidRDefault="00156945" w:rsidP="001569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Қарттарға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арналған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цифрлық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оқыту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бағдарламасын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әзірлеу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9F5CFAC" w14:textId="77777777" w:rsidR="00156945" w:rsidRPr="00156945" w:rsidRDefault="00156945" w:rsidP="0015694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Мини-жоба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дайындау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62CE6E2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2BEDDE9">
          <v:rect id="_x0000_i1104" style="width:0;height:1.5pt" o:hralign="center" o:hrstd="t" o:hr="t" fillcolor="#a0a0a0" stroked="f"/>
        </w:pict>
      </w:r>
    </w:p>
    <w:p w14:paraId="53A22712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№11</w:t>
      </w:r>
    </w:p>
    <w:p w14:paraId="0EC1B582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еңбек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еріктілік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белсенділігі</w:t>
      </w:r>
      <w:proofErr w:type="spellEnd"/>
    </w:p>
    <w:p w14:paraId="385CF925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Егде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жастағы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адамдардың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қоғамдық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белсенділігін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1CECDC4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5B8C36D" w14:textId="77777777" w:rsidR="00156945" w:rsidRPr="00156945" w:rsidRDefault="00156945" w:rsidP="001569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Күміс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экономика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C2E03AA" w14:textId="77777777" w:rsidR="00156945" w:rsidRPr="00156945" w:rsidRDefault="00156945" w:rsidP="001569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Зейнеткерлік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кезеңдегі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еңбек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C4F6D24" w14:textId="77777777" w:rsidR="00156945" w:rsidRPr="00156945" w:rsidRDefault="00156945" w:rsidP="001569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Еріктілік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қызмет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E1AFCDC" w14:textId="77777777" w:rsidR="00156945" w:rsidRPr="00156945" w:rsidRDefault="00156945" w:rsidP="0015694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Қоғамдық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ұйымдарға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қатысу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C634449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473F7F7B" w14:textId="77777777" w:rsidR="00156945" w:rsidRPr="00156945" w:rsidRDefault="00156945" w:rsidP="0015694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Халықаралық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тәжірибені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A0A7F27" w14:textId="77777777" w:rsidR="00156945" w:rsidRPr="00156945" w:rsidRDefault="00156945" w:rsidP="0015694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Топтық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презентация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FBCE378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7F541FFD">
          <v:rect id="_x0000_i1105" style="width:0;height:1.5pt" o:hralign="center" o:hrstd="t" o:hr="t" fillcolor="#a0a0a0" stroked="f"/>
        </w:pict>
      </w:r>
    </w:p>
    <w:p w14:paraId="7C6F466F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№12</w:t>
      </w:r>
    </w:p>
    <w:p w14:paraId="53EE1A57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Қарттарға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қатысты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саясат</w:t>
      </w:r>
      <w:proofErr w:type="spellEnd"/>
    </w:p>
    <w:p w14:paraId="70756BEC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саясаттың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бағыттарын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қарастыру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63BA2149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769BE4BA" w14:textId="77777777" w:rsidR="00156945" w:rsidRPr="00156945" w:rsidRDefault="00156945" w:rsidP="001569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жүйесі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5A2B366" w14:textId="77777777" w:rsidR="00156945" w:rsidRPr="00156945" w:rsidRDefault="00156945" w:rsidP="001569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Зейнетақы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саясаты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DC92566" w14:textId="77777777" w:rsidR="00156945" w:rsidRPr="00156945" w:rsidRDefault="00156945" w:rsidP="001569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Мемлекеттік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бағдарламалар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8AC8FA0" w14:textId="77777777" w:rsidR="00156945" w:rsidRPr="00156945" w:rsidRDefault="00156945" w:rsidP="0015694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құқықтары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F0EB13C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1B228E8" w14:textId="77777777" w:rsidR="00156945" w:rsidRPr="00156945" w:rsidRDefault="00156945" w:rsidP="0015694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Қазақстанның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саясатына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AD82B84" w14:textId="77777777" w:rsidR="00156945" w:rsidRPr="00156945" w:rsidRDefault="00156945" w:rsidP="0015694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Нормативтік-құқықтық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актілерді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қарастыру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120A3BA0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595C1FC6">
          <v:rect id="_x0000_i1106" style="width:0;height:1.5pt" o:hralign="center" o:hrstd="t" o:hr="t" fillcolor="#a0a0a0" stroked="f"/>
        </w:pict>
      </w:r>
    </w:p>
    <w:p w14:paraId="2D9E2658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№13</w:t>
      </w:r>
    </w:p>
    <w:p w14:paraId="2731C0CE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Қарттарға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қатысты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кемсітушілік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эйджизм</w:t>
      </w:r>
      <w:proofErr w:type="spellEnd"/>
    </w:p>
    <w:p w14:paraId="3ABE7993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Эйджизмнің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салдарын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түсіну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84AD4F8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29D8FC65" w14:textId="77777777" w:rsidR="00156945" w:rsidRPr="00156945" w:rsidRDefault="00156945" w:rsidP="0015694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Эйджизм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ұғымы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0457816B" w14:textId="77777777" w:rsidR="00156945" w:rsidRPr="00156945" w:rsidRDefault="00156945" w:rsidP="0015694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Кемсітушіліктің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түрлері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C0C875E" w14:textId="77777777" w:rsidR="00156945" w:rsidRPr="00156945" w:rsidRDefault="00156945" w:rsidP="0015694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Бұқаралық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ақпарат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құралдарындағы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бейнелер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7B1DC0A" w14:textId="77777777" w:rsidR="00156945" w:rsidRPr="00156945" w:rsidRDefault="00156945" w:rsidP="0015694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Эйджизмнің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алдын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алу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D5362FD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30991C1" w14:textId="77777777" w:rsidR="00156945" w:rsidRPr="00156945" w:rsidRDefault="00156945" w:rsidP="0015694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Медиа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материалдарды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12946BF" w14:textId="77777777" w:rsidR="00156945" w:rsidRPr="00156945" w:rsidRDefault="00156945" w:rsidP="0015694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Эссе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жазу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78BD89E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3E3BDA4D">
          <v:rect id="_x0000_i1107" style="width:0;height:1.5pt" o:hralign="center" o:hrstd="t" o:hr="t" fillcolor="#a0a0a0" stroked="f"/>
        </w:pict>
      </w:r>
    </w:p>
    <w:p w14:paraId="5B01FDF6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№14</w:t>
      </w:r>
    </w:p>
    <w:p w14:paraId="7678BB07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қосудың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технологиялары</w:t>
      </w:r>
      <w:proofErr w:type="spellEnd"/>
    </w:p>
    <w:p w14:paraId="10ABF4A1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тәжірибелерді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меңгеру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FD48C59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0818ED3B" w14:textId="77777777" w:rsidR="00156945" w:rsidRPr="00156945" w:rsidRDefault="00156945" w:rsidP="0015694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инновациялар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F519B11" w14:textId="77777777" w:rsidR="00156945" w:rsidRPr="00156945" w:rsidRDefault="00156945" w:rsidP="0015694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Smart Ageing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технологиялары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38B6C294" w14:textId="77777777" w:rsidR="00156945" w:rsidRPr="00156945" w:rsidRDefault="00156945" w:rsidP="0015694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Қоғамдық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жобалар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65374B7" w14:textId="77777777" w:rsidR="00156945" w:rsidRPr="00156945" w:rsidRDefault="00156945" w:rsidP="0015694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кәсіпкерлік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5AB17F39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66A9961" w14:textId="77777777" w:rsidR="00156945" w:rsidRPr="00156945" w:rsidRDefault="00156945" w:rsidP="0015694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Инновациялық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жоба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әзірлеу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28AF8C1" w14:textId="77777777" w:rsidR="00156945" w:rsidRPr="00156945" w:rsidRDefault="00156945" w:rsidP="0015694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Кейс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4875C7C6" w14:textId="77777777" w:rsidR="00156945" w:rsidRPr="00156945" w:rsidRDefault="00156945" w:rsidP="001569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pict w14:anchorId="1932A0FB">
          <v:rect id="_x0000_i1108" style="width:0;height:1.5pt" o:hralign="center" o:hrstd="t" o:hr="t" fillcolor="#a0a0a0" stroked="f"/>
        </w:pict>
      </w:r>
    </w:p>
    <w:p w14:paraId="697DD197" w14:textId="77777777" w:rsidR="00156945" w:rsidRPr="00156945" w:rsidRDefault="00156945" w:rsidP="001569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Семинар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сабағы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№15</w:t>
      </w:r>
    </w:p>
    <w:p w14:paraId="1ADE85D1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Тақырып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Қарттарды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әлеуметтік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қосу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белсенді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ұзақ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өмір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сүру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саласындағы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заманауи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үрдістер</w:t>
      </w:r>
      <w:proofErr w:type="spellEnd"/>
    </w:p>
    <w:p w14:paraId="65C07558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Мақсат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Пән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білімді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қорытындылау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және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жүйелеу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362A9AE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Сұрақтар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B144397" w14:textId="77777777" w:rsidR="00156945" w:rsidRPr="00156945" w:rsidRDefault="00156945" w:rsidP="001569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Қазіргі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үрдістер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мен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перспективалар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371C75A" w14:textId="77777777" w:rsidR="00156945" w:rsidRPr="00156945" w:rsidRDefault="00156945" w:rsidP="001569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Қазақстандағы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негізгі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мәселелер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EF9BD2E" w14:textId="77777777" w:rsidR="00156945" w:rsidRPr="00156945" w:rsidRDefault="00156945" w:rsidP="001569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Халықаралық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тәжірибені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енгізу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мүмкіндіктері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DDB86B7" w14:textId="77777777" w:rsidR="00156945" w:rsidRPr="00156945" w:rsidRDefault="00156945" w:rsidP="0015694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Болашақ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зерттеу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бағыттары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69CC282B" w14:textId="77777777" w:rsidR="00156945" w:rsidRPr="00156945" w:rsidRDefault="00156945" w:rsidP="001569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Тапсырмалар</w:t>
      </w:r>
      <w:proofErr w:type="spellEnd"/>
      <w:r w:rsidRPr="0015694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582DE60B" w14:textId="77777777" w:rsidR="00156945" w:rsidRPr="00156945" w:rsidRDefault="00156945" w:rsidP="0015694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Қорытынды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жоба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қорғау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73DF0777" w14:textId="77777777" w:rsidR="00156945" w:rsidRPr="00156945" w:rsidRDefault="00156945" w:rsidP="0015694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Пән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бойынша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рефлексиялық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>талдау</w:t>
      </w:r>
      <w:proofErr w:type="spellEnd"/>
      <w:r w:rsidRPr="001569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p w14:paraId="27D10547" w14:textId="77777777" w:rsidR="00156945" w:rsidRPr="00156945" w:rsidRDefault="00156945" w:rsidP="00156945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</w:pPr>
      <w:r w:rsidRPr="00156945">
        <w:rPr>
          <w:rFonts w:ascii="Times New Roman" w:eastAsia="Times New Roman" w:hAnsi="Times New Roman" w:cs="Times New Roman"/>
          <w:vanish/>
          <w:sz w:val="24"/>
          <w:szCs w:val="24"/>
          <w:lang w:val="en-US"/>
        </w:rPr>
        <w:t>Конец формы</w:t>
      </w:r>
    </w:p>
    <w:p w14:paraId="06EB3EC3" w14:textId="77777777" w:rsidR="009A7A0D" w:rsidRPr="00156945" w:rsidRDefault="009A7A0D" w:rsidP="00156945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9A7A0D" w:rsidRPr="0015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461"/>
    <w:multiLevelType w:val="multilevel"/>
    <w:tmpl w:val="0FC2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4665C"/>
    <w:multiLevelType w:val="multilevel"/>
    <w:tmpl w:val="5872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487EFC"/>
    <w:multiLevelType w:val="multilevel"/>
    <w:tmpl w:val="C846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003A3"/>
    <w:multiLevelType w:val="multilevel"/>
    <w:tmpl w:val="86B0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0863CF"/>
    <w:multiLevelType w:val="multilevel"/>
    <w:tmpl w:val="72EA1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7B2F96"/>
    <w:multiLevelType w:val="multilevel"/>
    <w:tmpl w:val="9F16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04F3C"/>
    <w:multiLevelType w:val="multilevel"/>
    <w:tmpl w:val="E8E4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82BE0"/>
    <w:multiLevelType w:val="multilevel"/>
    <w:tmpl w:val="BEBC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5C624C"/>
    <w:multiLevelType w:val="multilevel"/>
    <w:tmpl w:val="99A03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303984"/>
    <w:multiLevelType w:val="multilevel"/>
    <w:tmpl w:val="6B90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6E7ACC"/>
    <w:multiLevelType w:val="multilevel"/>
    <w:tmpl w:val="8F6C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8A168E"/>
    <w:multiLevelType w:val="multilevel"/>
    <w:tmpl w:val="D91E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682EED"/>
    <w:multiLevelType w:val="multilevel"/>
    <w:tmpl w:val="CBB2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492B75"/>
    <w:multiLevelType w:val="multilevel"/>
    <w:tmpl w:val="B6C6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6933FA"/>
    <w:multiLevelType w:val="multilevel"/>
    <w:tmpl w:val="7D18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049EE"/>
    <w:multiLevelType w:val="multilevel"/>
    <w:tmpl w:val="E3BAE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11314A"/>
    <w:multiLevelType w:val="multilevel"/>
    <w:tmpl w:val="309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C6A10"/>
    <w:multiLevelType w:val="multilevel"/>
    <w:tmpl w:val="81D8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F01000"/>
    <w:multiLevelType w:val="multilevel"/>
    <w:tmpl w:val="0A84C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1F43FF"/>
    <w:multiLevelType w:val="multilevel"/>
    <w:tmpl w:val="920A1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433E7C"/>
    <w:multiLevelType w:val="multilevel"/>
    <w:tmpl w:val="C9A8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C47463"/>
    <w:multiLevelType w:val="multilevel"/>
    <w:tmpl w:val="9AD8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DE45E8"/>
    <w:multiLevelType w:val="multilevel"/>
    <w:tmpl w:val="180C0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C02C4E"/>
    <w:multiLevelType w:val="multilevel"/>
    <w:tmpl w:val="DF2C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875BC"/>
    <w:multiLevelType w:val="multilevel"/>
    <w:tmpl w:val="1C06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872CF6"/>
    <w:multiLevelType w:val="multilevel"/>
    <w:tmpl w:val="44DA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AA2A90"/>
    <w:multiLevelType w:val="multilevel"/>
    <w:tmpl w:val="3DBE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235425"/>
    <w:multiLevelType w:val="multilevel"/>
    <w:tmpl w:val="B992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E13FF1"/>
    <w:multiLevelType w:val="multilevel"/>
    <w:tmpl w:val="7BC60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033AFE"/>
    <w:multiLevelType w:val="multilevel"/>
    <w:tmpl w:val="A9F6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E176FE"/>
    <w:multiLevelType w:val="multilevel"/>
    <w:tmpl w:val="694E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3B1A43"/>
    <w:multiLevelType w:val="multilevel"/>
    <w:tmpl w:val="7606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D050D7"/>
    <w:multiLevelType w:val="multilevel"/>
    <w:tmpl w:val="3E08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635E44"/>
    <w:multiLevelType w:val="multilevel"/>
    <w:tmpl w:val="2AA8E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720537"/>
    <w:multiLevelType w:val="multilevel"/>
    <w:tmpl w:val="8FE6D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694DE0"/>
    <w:multiLevelType w:val="multilevel"/>
    <w:tmpl w:val="A39E7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7263B1"/>
    <w:multiLevelType w:val="multilevel"/>
    <w:tmpl w:val="A07A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EF18E1"/>
    <w:multiLevelType w:val="multilevel"/>
    <w:tmpl w:val="705C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B216E9"/>
    <w:multiLevelType w:val="multilevel"/>
    <w:tmpl w:val="24DA1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D13BA5"/>
    <w:multiLevelType w:val="multilevel"/>
    <w:tmpl w:val="B072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0D7861"/>
    <w:multiLevelType w:val="multilevel"/>
    <w:tmpl w:val="07F0E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F00437"/>
    <w:multiLevelType w:val="multilevel"/>
    <w:tmpl w:val="A1B29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D4924F5"/>
    <w:multiLevelType w:val="multilevel"/>
    <w:tmpl w:val="EC7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DF74AF"/>
    <w:multiLevelType w:val="multilevel"/>
    <w:tmpl w:val="60D2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4A11ED"/>
    <w:multiLevelType w:val="multilevel"/>
    <w:tmpl w:val="E4E8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36"/>
  </w:num>
  <w:num w:numId="3">
    <w:abstractNumId w:val="38"/>
  </w:num>
  <w:num w:numId="4">
    <w:abstractNumId w:val="34"/>
  </w:num>
  <w:num w:numId="5">
    <w:abstractNumId w:val="13"/>
  </w:num>
  <w:num w:numId="6">
    <w:abstractNumId w:val="40"/>
  </w:num>
  <w:num w:numId="7">
    <w:abstractNumId w:val="28"/>
  </w:num>
  <w:num w:numId="8">
    <w:abstractNumId w:val="32"/>
  </w:num>
  <w:num w:numId="9">
    <w:abstractNumId w:val="44"/>
  </w:num>
  <w:num w:numId="10">
    <w:abstractNumId w:val="41"/>
  </w:num>
  <w:num w:numId="11">
    <w:abstractNumId w:val="7"/>
  </w:num>
  <w:num w:numId="12">
    <w:abstractNumId w:val="21"/>
  </w:num>
  <w:num w:numId="13">
    <w:abstractNumId w:val="9"/>
  </w:num>
  <w:num w:numId="14">
    <w:abstractNumId w:val="0"/>
  </w:num>
  <w:num w:numId="15">
    <w:abstractNumId w:val="39"/>
  </w:num>
  <w:num w:numId="16">
    <w:abstractNumId w:val="5"/>
  </w:num>
  <w:num w:numId="17">
    <w:abstractNumId w:val="25"/>
  </w:num>
  <w:num w:numId="18">
    <w:abstractNumId w:val="6"/>
  </w:num>
  <w:num w:numId="19">
    <w:abstractNumId w:val="20"/>
  </w:num>
  <w:num w:numId="20">
    <w:abstractNumId w:val="30"/>
  </w:num>
  <w:num w:numId="21">
    <w:abstractNumId w:val="19"/>
  </w:num>
  <w:num w:numId="22">
    <w:abstractNumId w:val="1"/>
  </w:num>
  <w:num w:numId="23">
    <w:abstractNumId w:val="4"/>
  </w:num>
  <w:num w:numId="24">
    <w:abstractNumId w:val="17"/>
  </w:num>
  <w:num w:numId="25">
    <w:abstractNumId w:val="27"/>
  </w:num>
  <w:num w:numId="26">
    <w:abstractNumId w:val="15"/>
  </w:num>
  <w:num w:numId="27">
    <w:abstractNumId w:val="2"/>
  </w:num>
  <w:num w:numId="28">
    <w:abstractNumId w:val="35"/>
  </w:num>
  <w:num w:numId="29">
    <w:abstractNumId w:val="3"/>
  </w:num>
  <w:num w:numId="30">
    <w:abstractNumId w:val="22"/>
  </w:num>
  <w:num w:numId="31">
    <w:abstractNumId w:val="14"/>
  </w:num>
  <w:num w:numId="32">
    <w:abstractNumId w:val="33"/>
  </w:num>
  <w:num w:numId="33">
    <w:abstractNumId w:val="11"/>
  </w:num>
  <w:num w:numId="34">
    <w:abstractNumId w:val="26"/>
  </w:num>
  <w:num w:numId="35">
    <w:abstractNumId w:val="42"/>
  </w:num>
  <w:num w:numId="36">
    <w:abstractNumId w:val="8"/>
  </w:num>
  <w:num w:numId="37">
    <w:abstractNumId w:val="24"/>
  </w:num>
  <w:num w:numId="38">
    <w:abstractNumId w:val="12"/>
  </w:num>
  <w:num w:numId="39">
    <w:abstractNumId w:val="10"/>
  </w:num>
  <w:num w:numId="40">
    <w:abstractNumId w:val="37"/>
  </w:num>
  <w:num w:numId="41">
    <w:abstractNumId w:val="16"/>
  </w:num>
  <w:num w:numId="42">
    <w:abstractNumId w:val="31"/>
  </w:num>
  <w:num w:numId="43">
    <w:abstractNumId w:val="23"/>
  </w:num>
  <w:num w:numId="44">
    <w:abstractNumId w:val="18"/>
  </w:num>
  <w:num w:numId="45">
    <w:abstractNumId w:val="4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C9"/>
    <w:rsid w:val="000046F4"/>
    <w:rsid w:val="00004E9A"/>
    <w:rsid w:val="00022438"/>
    <w:rsid w:val="000569AA"/>
    <w:rsid w:val="00056C05"/>
    <w:rsid w:val="00065A3E"/>
    <w:rsid w:val="00072331"/>
    <w:rsid w:val="0008735E"/>
    <w:rsid w:val="000B1BE7"/>
    <w:rsid w:val="000C22B6"/>
    <w:rsid w:val="000C29B6"/>
    <w:rsid w:val="00110665"/>
    <w:rsid w:val="00111DE7"/>
    <w:rsid w:val="0011426D"/>
    <w:rsid w:val="00115C20"/>
    <w:rsid w:val="00117130"/>
    <w:rsid w:val="00133785"/>
    <w:rsid w:val="00140CD1"/>
    <w:rsid w:val="00142285"/>
    <w:rsid w:val="00142346"/>
    <w:rsid w:val="001558B2"/>
    <w:rsid w:val="00156945"/>
    <w:rsid w:val="001660A7"/>
    <w:rsid w:val="00174C2E"/>
    <w:rsid w:val="00186573"/>
    <w:rsid w:val="0019187E"/>
    <w:rsid w:val="00192732"/>
    <w:rsid w:val="001A4C03"/>
    <w:rsid w:val="001C1262"/>
    <w:rsid w:val="001C2D2F"/>
    <w:rsid w:val="001C5E19"/>
    <w:rsid w:val="001D2EB4"/>
    <w:rsid w:val="002208AB"/>
    <w:rsid w:val="0022684B"/>
    <w:rsid w:val="00246508"/>
    <w:rsid w:val="002525F7"/>
    <w:rsid w:val="00255E29"/>
    <w:rsid w:val="00256A98"/>
    <w:rsid w:val="002611B5"/>
    <w:rsid w:val="00261FEE"/>
    <w:rsid w:val="00263AD4"/>
    <w:rsid w:val="00271B69"/>
    <w:rsid w:val="0027489F"/>
    <w:rsid w:val="00283941"/>
    <w:rsid w:val="002900C9"/>
    <w:rsid w:val="00294C75"/>
    <w:rsid w:val="002A23C8"/>
    <w:rsid w:val="002B66DB"/>
    <w:rsid w:val="002C0F63"/>
    <w:rsid w:val="002C176F"/>
    <w:rsid w:val="002C2E33"/>
    <w:rsid w:val="002D1C48"/>
    <w:rsid w:val="002D4D97"/>
    <w:rsid w:val="002D514C"/>
    <w:rsid w:val="002E074D"/>
    <w:rsid w:val="002E15DF"/>
    <w:rsid w:val="002E1C70"/>
    <w:rsid w:val="002F35B2"/>
    <w:rsid w:val="002F60E6"/>
    <w:rsid w:val="002F7B9A"/>
    <w:rsid w:val="003030DD"/>
    <w:rsid w:val="003157CB"/>
    <w:rsid w:val="00331F4A"/>
    <w:rsid w:val="003347DB"/>
    <w:rsid w:val="00335152"/>
    <w:rsid w:val="0033561B"/>
    <w:rsid w:val="003403F2"/>
    <w:rsid w:val="00351034"/>
    <w:rsid w:val="00362882"/>
    <w:rsid w:val="0037673B"/>
    <w:rsid w:val="00380DF9"/>
    <w:rsid w:val="003A6E55"/>
    <w:rsid w:val="003B184F"/>
    <w:rsid w:val="003B61E7"/>
    <w:rsid w:val="003D7401"/>
    <w:rsid w:val="003D7A6B"/>
    <w:rsid w:val="003E609E"/>
    <w:rsid w:val="003F2907"/>
    <w:rsid w:val="003F3969"/>
    <w:rsid w:val="003F5116"/>
    <w:rsid w:val="003F7A5D"/>
    <w:rsid w:val="004028CB"/>
    <w:rsid w:val="004063A6"/>
    <w:rsid w:val="00416F7C"/>
    <w:rsid w:val="0042002F"/>
    <w:rsid w:val="004236D2"/>
    <w:rsid w:val="00426D3B"/>
    <w:rsid w:val="0043757D"/>
    <w:rsid w:val="004417E3"/>
    <w:rsid w:val="004475A6"/>
    <w:rsid w:val="0045363D"/>
    <w:rsid w:val="00482251"/>
    <w:rsid w:val="00485D87"/>
    <w:rsid w:val="00497B9F"/>
    <w:rsid w:val="00497E23"/>
    <w:rsid w:val="004B1F6A"/>
    <w:rsid w:val="004B6BD5"/>
    <w:rsid w:val="004C4D0A"/>
    <w:rsid w:val="004D5D16"/>
    <w:rsid w:val="004D6090"/>
    <w:rsid w:val="004D7B20"/>
    <w:rsid w:val="004E5A5A"/>
    <w:rsid w:val="004F2E9D"/>
    <w:rsid w:val="004F3F68"/>
    <w:rsid w:val="004F416B"/>
    <w:rsid w:val="00503933"/>
    <w:rsid w:val="005061F7"/>
    <w:rsid w:val="005245BC"/>
    <w:rsid w:val="00533C68"/>
    <w:rsid w:val="00533C85"/>
    <w:rsid w:val="005353D7"/>
    <w:rsid w:val="005416B6"/>
    <w:rsid w:val="00552EF7"/>
    <w:rsid w:val="00564B13"/>
    <w:rsid w:val="005750CC"/>
    <w:rsid w:val="00585844"/>
    <w:rsid w:val="00590AA6"/>
    <w:rsid w:val="005A541F"/>
    <w:rsid w:val="005B3500"/>
    <w:rsid w:val="005B702C"/>
    <w:rsid w:val="005C03FF"/>
    <w:rsid w:val="005C3488"/>
    <w:rsid w:val="005C3A51"/>
    <w:rsid w:val="005C6BCB"/>
    <w:rsid w:val="005E0091"/>
    <w:rsid w:val="005F5F60"/>
    <w:rsid w:val="006000DE"/>
    <w:rsid w:val="00615D8B"/>
    <w:rsid w:val="00641D29"/>
    <w:rsid w:val="00644DFA"/>
    <w:rsid w:val="006704A1"/>
    <w:rsid w:val="006866E7"/>
    <w:rsid w:val="006920AA"/>
    <w:rsid w:val="006951C4"/>
    <w:rsid w:val="006A63FC"/>
    <w:rsid w:val="006C323E"/>
    <w:rsid w:val="006C5BA0"/>
    <w:rsid w:val="006D234A"/>
    <w:rsid w:val="006E2CF9"/>
    <w:rsid w:val="006E3A79"/>
    <w:rsid w:val="006F0363"/>
    <w:rsid w:val="006F64FB"/>
    <w:rsid w:val="00700CB5"/>
    <w:rsid w:val="00702843"/>
    <w:rsid w:val="00702FB2"/>
    <w:rsid w:val="0071488F"/>
    <w:rsid w:val="00715DBF"/>
    <w:rsid w:val="00720049"/>
    <w:rsid w:val="00723E23"/>
    <w:rsid w:val="00730A19"/>
    <w:rsid w:val="007421C3"/>
    <w:rsid w:val="00746F89"/>
    <w:rsid w:val="007648B3"/>
    <w:rsid w:val="0076658B"/>
    <w:rsid w:val="00766A98"/>
    <w:rsid w:val="00777D39"/>
    <w:rsid w:val="007A1491"/>
    <w:rsid w:val="007A3473"/>
    <w:rsid w:val="007A622A"/>
    <w:rsid w:val="007B24CB"/>
    <w:rsid w:val="007B4357"/>
    <w:rsid w:val="007C5ACB"/>
    <w:rsid w:val="007E175A"/>
    <w:rsid w:val="007E3492"/>
    <w:rsid w:val="007E3552"/>
    <w:rsid w:val="007E456D"/>
    <w:rsid w:val="007F1480"/>
    <w:rsid w:val="00812A24"/>
    <w:rsid w:val="00813DC8"/>
    <w:rsid w:val="00817DB3"/>
    <w:rsid w:val="00825FDF"/>
    <w:rsid w:val="008316F2"/>
    <w:rsid w:val="00834723"/>
    <w:rsid w:val="00840369"/>
    <w:rsid w:val="008410D7"/>
    <w:rsid w:val="00844452"/>
    <w:rsid w:val="008526D4"/>
    <w:rsid w:val="00864E0A"/>
    <w:rsid w:val="0087245C"/>
    <w:rsid w:val="008917DC"/>
    <w:rsid w:val="00892300"/>
    <w:rsid w:val="00892B5A"/>
    <w:rsid w:val="008A3285"/>
    <w:rsid w:val="008B3548"/>
    <w:rsid w:val="008B5807"/>
    <w:rsid w:val="008B6F1C"/>
    <w:rsid w:val="008C29C7"/>
    <w:rsid w:val="008C6C86"/>
    <w:rsid w:val="008D7339"/>
    <w:rsid w:val="008E0EB4"/>
    <w:rsid w:val="008E17A9"/>
    <w:rsid w:val="008E75EE"/>
    <w:rsid w:val="009018D9"/>
    <w:rsid w:val="00902828"/>
    <w:rsid w:val="00902A76"/>
    <w:rsid w:val="009038C0"/>
    <w:rsid w:val="00903D3F"/>
    <w:rsid w:val="00907DA6"/>
    <w:rsid w:val="009111CF"/>
    <w:rsid w:val="00911506"/>
    <w:rsid w:val="009414C9"/>
    <w:rsid w:val="00941CBC"/>
    <w:rsid w:val="00943EA2"/>
    <w:rsid w:val="00962613"/>
    <w:rsid w:val="00967858"/>
    <w:rsid w:val="00973E68"/>
    <w:rsid w:val="00984CB0"/>
    <w:rsid w:val="00986E52"/>
    <w:rsid w:val="00996919"/>
    <w:rsid w:val="009A4295"/>
    <w:rsid w:val="009A47B0"/>
    <w:rsid w:val="009A7A0D"/>
    <w:rsid w:val="009C0E6F"/>
    <w:rsid w:val="009C17A3"/>
    <w:rsid w:val="009C6A3F"/>
    <w:rsid w:val="009C7124"/>
    <w:rsid w:val="009D0AFF"/>
    <w:rsid w:val="009D55BF"/>
    <w:rsid w:val="00A0080F"/>
    <w:rsid w:val="00A0584F"/>
    <w:rsid w:val="00A2438D"/>
    <w:rsid w:val="00A33482"/>
    <w:rsid w:val="00A355DC"/>
    <w:rsid w:val="00A35692"/>
    <w:rsid w:val="00A4615A"/>
    <w:rsid w:val="00A529A0"/>
    <w:rsid w:val="00A65AB8"/>
    <w:rsid w:val="00A726F9"/>
    <w:rsid w:val="00A87741"/>
    <w:rsid w:val="00AA20D2"/>
    <w:rsid w:val="00AB282E"/>
    <w:rsid w:val="00AB4B27"/>
    <w:rsid w:val="00AB7482"/>
    <w:rsid w:val="00AC6062"/>
    <w:rsid w:val="00B107EB"/>
    <w:rsid w:val="00B1494F"/>
    <w:rsid w:val="00B20B9E"/>
    <w:rsid w:val="00B22541"/>
    <w:rsid w:val="00B24A59"/>
    <w:rsid w:val="00B25700"/>
    <w:rsid w:val="00B27F08"/>
    <w:rsid w:val="00B37A63"/>
    <w:rsid w:val="00B43749"/>
    <w:rsid w:val="00B63FBB"/>
    <w:rsid w:val="00B65EFC"/>
    <w:rsid w:val="00B67F2B"/>
    <w:rsid w:val="00B72D92"/>
    <w:rsid w:val="00B752D1"/>
    <w:rsid w:val="00B76B69"/>
    <w:rsid w:val="00B87BE6"/>
    <w:rsid w:val="00B949CD"/>
    <w:rsid w:val="00B9788C"/>
    <w:rsid w:val="00BA4372"/>
    <w:rsid w:val="00BA7A1A"/>
    <w:rsid w:val="00BC40EE"/>
    <w:rsid w:val="00BC66DD"/>
    <w:rsid w:val="00BD685D"/>
    <w:rsid w:val="00BE0315"/>
    <w:rsid w:val="00BE6035"/>
    <w:rsid w:val="00C14AB5"/>
    <w:rsid w:val="00C17DA7"/>
    <w:rsid w:val="00C37F46"/>
    <w:rsid w:val="00C40F5A"/>
    <w:rsid w:val="00C46462"/>
    <w:rsid w:val="00C47749"/>
    <w:rsid w:val="00C513BD"/>
    <w:rsid w:val="00C80862"/>
    <w:rsid w:val="00C82DAF"/>
    <w:rsid w:val="00C95377"/>
    <w:rsid w:val="00CD199B"/>
    <w:rsid w:val="00CD5D59"/>
    <w:rsid w:val="00CE4E79"/>
    <w:rsid w:val="00CF3D32"/>
    <w:rsid w:val="00CF4CEA"/>
    <w:rsid w:val="00CF78C7"/>
    <w:rsid w:val="00D0332F"/>
    <w:rsid w:val="00D2611C"/>
    <w:rsid w:val="00D40DD3"/>
    <w:rsid w:val="00D41208"/>
    <w:rsid w:val="00D566A0"/>
    <w:rsid w:val="00D65B3A"/>
    <w:rsid w:val="00D870B1"/>
    <w:rsid w:val="00D87442"/>
    <w:rsid w:val="00D87F8B"/>
    <w:rsid w:val="00D97D79"/>
    <w:rsid w:val="00DA0927"/>
    <w:rsid w:val="00DA3BFD"/>
    <w:rsid w:val="00DA3FBC"/>
    <w:rsid w:val="00DB2239"/>
    <w:rsid w:val="00DB5300"/>
    <w:rsid w:val="00DC00BE"/>
    <w:rsid w:val="00DC281E"/>
    <w:rsid w:val="00DC4032"/>
    <w:rsid w:val="00DD632C"/>
    <w:rsid w:val="00DE4688"/>
    <w:rsid w:val="00E06B43"/>
    <w:rsid w:val="00E073FC"/>
    <w:rsid w:val="00E12758"/>
    <w:rsid w:val="00E12A12"/>
    <w:rsid w:val="00E303E9"/>
    <w:rsid w:val="00E50051"/>
    <w:rsid w:val="00E50BB8"/>
    <w:rsid w:val="00E51A0B"/>
    <w:rsid w:val="00E80FE4"/>
    <w:rsid w:val="00E824B9"/>
    <w:rsid w:val="00EB3864"/>
    <w:rsid w:val="00ED7295"/>
    <w:rsid w:val="00EE15A7"/>
    <w:rsid w:val="00EF0BC2"/>
    <w:rsid w:val="00F10484"/>
    <w:rsid w:val="00F20816"/>
    <w:rsid w:val="00F23E09"/>
    <w:rsid w:val="00F27CE7"/>
    <w:rsid w:val="00F35B72"/>
    <w:rsid w:val="00F364C3"/>
    <w:rsid w:val="00F46355"/>
    <w:rsid w:val="00F5399F"/>
    <w:rsid w:val="00F576F1"/>
    <w:rsid w:val="00F87848"/>
    <w:rsid w:val="00FA4E0D"/>
    <w:rsid w:val="00FB20B5"/>
    <w:rsid w:val="00FB4F69"/>
    <w:rsid w:val="00FD656E"/>
    <w:rsid w:val="00FE1B9A"/>
    <w:rsid w:val="00FE304E"/>
    <w:rsid w:val="00FF1079"/>
    <w:rsid w:val="00F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377A4090"/>
  <w15:chartTrackingRefBased/>
  <w15:docId w15:val="{F44483DB-7A27-4301-91C3-9A18A9B9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75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316F2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51034"/>
  </w:style>
  <w:style w:type="character" w:styleId="a5">
    <w:name w:val="Hyperlink"/>
    <w:basedOn w:val="a0"/>
    <w:uiPriority w:val="99"/>
    <w:unhideWhenUsed/>
    <w:rsid w:val="0011426D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D2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CE4E79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unhideWhenUsed/>
    <w:rsid w:val="007E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rsid w:val="007E1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811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3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5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25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491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11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77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2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80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368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30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884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961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908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190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563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336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030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466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3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07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60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90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97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7083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399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16392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125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Дархан</cp:lastModifiedBy>
  <cp:revision>3</cp:revision>
  <dcterms:created xsi:type="dcterms:W3CDTF">2026-06-15T09:44:00Z</dcterms:created>
  <dcterms:modified xsi:type="dcterms:W3CDTF">2026-06-15T09:51:00Z</dcterms:modified>
</cp:coreProperties>
</file>